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jc w:val="center"/>
        <w:rPr>
          <w:b/>
          <w:bCs/>
          <w:sz w:val="28"/>
        </w:rPr>
      </w:pPr>
      <w:bookmarkStart w:id="0" w:name="OLE_LINK16"/>
      <w:bookmarkStart w:id="1" w:name="OLE_LINK3"/>
      <w:r>
        <w:rPr>
          <w:rFonts w:hint="eastAsia"/>
          <w:b/>
          <w:bCs/>
          <w:sz w:val="28"/>
        </w:rPr>
        <w:t>广东外语外贸大学商学院MBA教育中心留学生奖学金申请表</w:t>
      </w:r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Guangdong University of Foreign Studies</w:t>
      </w:r>
      <w:r>
        <w:rPr>
          <w:rFonts w:hint="eastAsia"/>
          <w:b/>
          <w:bCs/>
          <w:sz w:val="24"/>
        </w:rPr>
        <w:t xml:space="preserve"> MBA </w:t>
      </w:r>
      <w:r>
        <w:rPr>
          <w:b/>
          <w:bCs/>
          <w:sz w:val="24"/>
        </w:rPr>
        <w:t xml:space="preserve">SCHOLARSHIP  </w:t>
      </w:r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APPLICATION 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FORM  FOR  INTERNATIONAL  STUDENTS</w:t>
      </w:r>
      <w:bookmarkEnd w:id="0"/>
      <w:bookmarkEnd w:id="1"/>
    </w:p>
    <w:p>
      <w:pPr>
        <w:jc w:val="center"/>
        <w:rPr>
          <w:b/>
          <w:bCs/>
          <w:sz w:val="24"/>
        </w:rPr>
      </w:pPr>
    </w:p>
    <w:tbl>
      <w:tblPr>
        <w:tblStyle w:val="8"/>
        <w:tblW w:w="9781" w:type="dxa"/>
        <w:tblInd w:w="39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8"/>
        <w:gridCol w:w="540"/>
        <w:gridCol w:w="1800"/>
        <w:gridCol w:w="1080"/>
        <w:gridCol w:w="17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8" w:type="dxa"/>
            <w:gridSpan w:val="2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护照姓名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Name in Passport</w:t>
            </w:r>
          </w:p>
        </w:tc>
        <w:tc>
          <w:tcPr>
            <w:tcW w:w="2880" w:type="dxa"/>
            <w:gridSpan w:val="2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国籍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Nationality</w:t>
            </w:r>
          </w:p>
        </w:tc>
        <w:tc>
          <w:tcPr>
            <w:tcW w:w="1713" w:type="dxa"/>
            <w:vMerge w:val="restart"/>
          </w:tcPr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照片</w:t>
            </w:r>
          </w:p>
          <w:p>
            <w:pPr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photo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8" w:type="dxa"/>
            <w:gridSpan w:val="2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中文姓名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Name in Chinese</w:t>
            </w:r>
          </w:p>
        </w:tc>
        <w:tc>
          <w:tcPr>
            <w:tcW w:w="2880" w:type="dxa"/>
            <w:gridSpan w:val="2"/>
          </w:tcPr>
          <w:p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性别</w:t>
            </w:r>
            <w:bookmarkStart w:id="2" w:name="OLE_LINK9"/>
            <w:r>
              <w:rPr>
                <w:rFonts w:hint="eastAsia"/>
                <w:kern w:val="0"/>
                <w:sz w:val="21"/>
                <w:szCs w:val="21"/>
              </w:rPr>
              <w:t>：  □男  □女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Sex    Male  Female</w:t>
            </w:r>
            <w:bookmarkEnd w:id="2"/>
          </w:p>
        </w:tc>
        <w:tc>
          <w:tcPr>
            <w:tcW w:w="1713" w:type="dxa"/>
            <w:vMerge w:val="continue"/>
          </w:tcPr>
          <w:p>
            <w:pPr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8" w:type="dxa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出生日期          年      月      日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Date of Birth      year    Month    Day</w:t>
            </w:r>
          </w:p>
        </w:tc>
        <w:tc>
          <w:tcPr>
            <w:tcW w:w="3420" w:type="dxa"/>
            <w:gridSpan w:val="3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护照号码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Passport No.</w:t>
            </w:r>
          </w:p>
        </w:tc>
        <w:tc>
          <w:tcPr>
            <w:tcW w:w="1713" w:type="dxa"/>
            <w:vMerge w:val="continue"/>
          </w:tcPr>
          <w:p>
            <w:pPr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648" w:type="dxa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入学时间              年         月   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Admission date        year       Month  </w:t>
            </w:r>
          </w:p>
        </w:tc>
        <w:tc>
          <w:tcPr>
            <w:tcW w:w="3420" w:type="dxa"/>
            <w:gridSpan w:val="3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班级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Class</w:t>
            </w:r>
          </w:p>
        </w:tc>
        <w:tc>
          <w:tcPr>
            <w:tcW w:w="1713" w:type="dxa"/>
            <w:vMerge w:val="continue"/>
          </w:tcPr>
          <w:p>
            <w:pPr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48" w:type="dxa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学号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Student ID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电话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Telephone</w:t>
            </w:r>
          </w:p>
        </w:tc>
        <w:tc>
          <w:tcPr>
            <w:tcW w:w="2793" w:type="dxa"/>
            <w:gridSpan w:val="2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E-mail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9781" w:type="dxa"/>
            <w:gridSpan w:val="5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申请理由Application reasons</w:t>
            </w:r>
          </w:p>
          <w:p>
            <w:pPr>
              <w:spacing w:line="360" w:lineRule="auto"/>
              <w:rPr>
                <w:kern w:val="0"/>
                <w:sz w:val="21"/>
                <w:szCs w:val="21"/>
              </w:rPr>
            </w:pP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本人申请广东外语外贸大学商学院MBA教育中心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20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val="en-US" w:eastAsia="zh-CN"/>
              </w:rPr>
              <w:t>23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—— 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20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val="en-US" w:eastAsia="zh-CN"/>
              </w:rPr>
              <w:t>24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学年第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eastAsia="zh-CN"/>
              </w:rPr>
              <w:t>一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学期留学生奖学金，我承诺提供的所有证明材料均真实有效，如有虚假，由本人承担一切责任。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 w:line="288" w:lineRule="auto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 w:line="360" w:lineRule="auto"/>
              <w:ind w:firstLine="420" w:firstLineChars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 am applying for the scholarship for international students in the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_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_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val="en-US" w:eastAsia="zh-CN"/>
              </w:rPr>
              <w:t>first</w:t>
            </w:r>
            <w:bookmarkStart w:id="3" w:name="_GoBack"/>
            <w:bookmarkEnd w:id="3"/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_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(first/second) term of the academic year from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___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20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val="en-US" w:eastAsia="zh-CN"/>
              </w:rPr>
              <w:t>23</w:t>
            </w:r>
            <w:r>
              <w:rPr>
                <w:rFonts w:ascii="Times New Roman" w:hAnsi="Times New Roman"/>
                <w:sz w:val="21"/>
                <w:szCs w:val="21"/>
              </w:rPr>
              <w:t>_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to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__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>20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  <w:lang w:val="en-US" w:eastAsia="zh-CN"/>
              </w:rPr>
              <w:t>24</w:t>
            </w:r>
            <w:r>
              <w:rPr>
                <w:rFonts w:ascii="Times New Roman" w:hAnsi="Times New Roman"/>
                <w:sz w:val="21"/>
                <w:szCs w:val="21"/>
              </w:rPr>
              <w:t>__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provided by MBA Education Center, School of Business, GDUFS. I promise that all the </w:t>
            </w:r>
            <w:r>
              <w:rPr>
                <w:rFonts w:ascii="Times New Roman" w:hAnsi="Times New Roman" w:eastAsia="微软雅黑"/>
                <w:sz w:val="21"/>
                <w:szCs w:val="21"/>
              </w:rPr>
              <w:t xml:space="preserve">evidentiary materials provided here are real and effective, and I would shoulder all the responsibilities if there were any falsehood. 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right="96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right="96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right="960"/>
              <w:jc w:val="center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申请人签名：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right="960"/>
              <w:jc w:val="center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Signature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 </w:t>
            </w:r>
            <w:r>
              <w:rPr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    年year</w:t>
            </w:r>
            <w:r>
              <w:rPr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月month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日date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781" w:type="dxa"/>
            <w:gridSpan w:val="5"/>
          </w:tcPr>
          <w:p>
            <w:pPr>
              <w:ind w:right="630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入学手续及受处分情况 Admission procedure and punishment</w:t>
            </w:r>
          </w:p>
          <w:p>
            <w:pPr>
              <w:ind w:right="63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42545</wp:posOffset>
                      </wp:positionV>
                      <wp:extent cx="200025" cy="13335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5.05pt;margin-top:3.35pt;height:10.5pt;width:15.75pt;z-index:251659264;mso-width-relative:page;mso-height-relative:page;" fillcolor="#FFFFFF" filled="t" stroked="t" coordsize="21600,21600" o:gfxdata="UEsDBAoAAAAAAIdO4kAAAAAAAAAAAAAAAAAEAAAAZHJzL1BLAwQUAAAACACHTuJAREqvFNYAAAAI&#10;AQAADwAAAGRycy9kb3ducmV2LnhtbE2PQU+EMBCF7yb+h2ZMvLktbFIUKXvQrInHXfbircAIKJ0S&#10;WnbRX+940tubvJf3vil2qxvFGecweDKQbBQIpMa3A3UGTtX+7h5EiJZaO3pCA18YYFdeXxU2b/2F&#10;Dng+xk5wCYXcGuhjnHIpQ9Ojs2HjJyT23v3sbORz7mQ72wuXu1GmSmnp7EC80NsJn3psPo+LM1AP&#10;6cl+H6oX5R722/i6Vh/L27MxtzeJegQRcY1/YfjFZ3Qoman2C7VBjAb0ViUcZZGBYF/rRIOoDaRZ&#10;BrIs5P8Hyh9QSwMEFAAAAAgAh07iQKuSoKAuAgAAbgQAAA4AAABkcnMvZTJvRG9jLnhtbK1UXY7T&#10;MBB+R+IOlt9pmv7AbtV0tWpVhLTASgsHcB0nsbA9Zuw2XS6DxBuH4DiIazBx2lIWhPaBPESezPjz&#10;930zzvxqbw3bKQwaXMHzwZAz5SSU2tUFf/9u/eyCsxCFK4UBpwp+rwK/Wjx9Mm/9TI2gAVMqZATi&#10;wqz1BW9i9LMsC7JRVoQBeOUoWQFaESnEOitRtIRuTTYaDp9nLWDpEaQKgb6u+iQ/IOJjAKGqtFQr&#10;kFurXOxRURkRSVJotA98kdhWlZLxbVUFFZkpOCmN6U2H0HrTvbPFXMxqFL7R8kBBPIbCA01WaEeH&#10;nqBWIgq2Rf0HlNUSIUAVBxJs1gtJjpCKfPjAm7tGeJW0kNXBn0wP/w9WvtndItMlTQJnTlhq+I/P&#10;X79/+8LyzpvWhxmV3Plb7NQFfwPyQ2AOlo1wtbpGhLZRoiRGqT77bUMXBNrKNu1rKAlabCMkm/YV&#10;2g6QDGD71I37UzfUPjJJH2lYhqMpZ5JS+Xg8nqZuZWJ23OwxxJcKLOsWBUdqdgIXu5sQiTyVHksS&#10;eTC6XGtjUoD1ZmmQ7QQNxjo9nV7aEs7LjGNtwS+nxOPfEMSVnr9BWB3pvhhtC35xXmQcHXd0qHd6&#10;A+U9uYXQjyldUlo0gJ84a2lECx4+bgUqzswrR45f5pNJN9MpmExfjCjA88zmPCOcJKiCR8765TL2&#10;92DrUdcNnZQnjQ6uqUuVTg52/HpWB7I0hsmlw5Xp5vw8TlW/fhO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RKrxTWAAAACAEAAA8AAAAAAAAAAQAgAAAAIgAAAGRycy9kb3ducmV2LnhtbFBLAQIU&#10;ABQAAAAIAIdO4kCrkqCgLgIAAG4EAAAOAAAAAAAAAAEAIAAAACUBAABkcnMvZTJvRG9jLnhtbFBL&#10;BQYAAAAABgAGAFkBAADF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43815</wp:posOffset>
                      </wp:positionV>
                      <wp:extent cx="200025" cy="133350"/>
                      <wp:effectExtent l="0" t="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2.9pt;margin-top:3.45pt;height:10.5pt;width:15.75pt;z-index:251660288;mso-width-relative:page;mso-height-relative:page;" fillcolor="#FFFFFF" filled="t" stroked="t" coordsize="21600,21600" o:gfxdata="UEsDBAoAAAAAAIdO4kAAAAAAAAAAAAAAAAAEAAAAZHJzL1BLAwQUAAAACACHTuJAzTwxYdcAAAAI&#10;AQAADwAAAGRycy9kb3ducmV2LnhtbE2PQU+DQBSE7yb+h80z8WZ3S0MryNKDpiYeW3rx9oAnoOxb&#10;wi4t7a93PdnjZCYz32Tb2fTiRKPrLGtYLhQI4srWHTcajsXu6RmE88g19pZJw4UcbPP7uwzT2p55&#10;T6eDb0QoYZeihtb7IZXSVS0ZdAs7EAfvy44GfZBjI+sRz6Hc9DJSai0NdhwWWhzotaXq5zAZDWUX&#10;HfG6L96VSXYr/zEX39Pnm9aPD0v1AsLT7P/D8Icf0CEPTKWduHai1xBHcUD3GtYJiODH8WYFotQQ&#10;bRKQeSZvD+S/UEsDBBQAAAAIAIdO4kAYpghcLwIAAG4EAAAOAAAAZHJzL2Uyb0RvYy54bWytVF2O&#10;0zAQfkfiDpbfaZr+wG7UdLVqVYS0wEoLB3Adp7GwPWbsNi2XQeKNQ3AcxDWYON1SFoT2gTxEnsz4&#10;8/d9M87sam8N2ykMGlzJ88GQM+UkVNptSv7+3erZBWchClcJA06V/KACv5o/fTJrfaFG0ICpFDIC&#10;caFofcmbGH2RZUE2yoowAK8cJWtAKyKFuMkqFC2hW5ONhsPnWQtYeQSpQqCvyz7Jj4j4GECoay3V&#10;EuTWKhd7VFRGRJIUGu0Dnye2da1kfFvXQUVmSk5KY3rTIbRed+9sPhPFBoVvtDxSEI+h8ECTFdrR&#10;oSeopYiCbVH/AWW1RAhQx4EEm/VCkiOkIh8+8OauEV4lLWR18CfTw/+DlW92t8h0VfIRZ05YaviP&#10;z1+/f/vCRp03rQ8Fldz5W+zUBX8D8kNgDhaNcBt1jQhto0RFjPKuPvttQxcE2srW7WuoCFpsIySb&#10;9jXaDpAMYPvUjcOpG2ofmaSPNCzD0ZQzSal8PB5PU7cyUdxv9hjiSwWWdYuSIzU7gYvdTYgdGVHc&#10;lyTyYHS10sakADfrhUG2EzQYq/Qk/qTxvMw41pb8cko8/g1BXOn5G4TVke6L0bbkF+dFxh3t6hzq&#10;nV5DdSC3EPoxpUtKiwbwE2ctjWjJw8etQMWZeeXI8ct8MulmOgWT6YsRBXieWZ9nhJMEVfLIWb9c&#10;xP4ebD3qTUMn5Umjg2vqUq2Tg10He1ZHsjSGydjjlenm/DxOVb9+E/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TwxYdcAAAAIAQAADwAAAAAAAAABACAAAAAiAAAAZHJzL2Rvd25yZXYueG1sUEsB&#10;AhQAFAAAAAgAh07iQBimCFwvAgAAbgQAAA4AAAAAAAAAAQAgAAAAJg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kern w:val="0"/>
                <w:sz w:val="21"/>
                <w:szCs w:val="21"/>
              </w:rPr>
              <w:t xml:space="preserve">1. </w:t>
            </w:r>
            <w:r>
              <w:rPr>
                <w:rFonts w:hint="eastAsia"/>
                <w:kern w:val="0"/>
                <w:sz w:val="21"/>
                <w:szCs w:val="21"/>
              </w:rPr>
              <w:t>是否按我校要求购买外国留学生保险？          是        否</w:t>
            </w:r>
          </w:p>
          <w:p>
            <w:pPr>
              <w:ind w:firstLine="210" w:firstLineChars="10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Have this student bought the</w:t>
            </w:r>
            <w:r>
              <w:rPr>
                <w:rFonts w:eastAsia="微软雅黑"/>
                <w:kern w:val="0"/>
                <w:sz w:val="21"/>
                <w:szCs w:val="21"/>
              </w:rPr>
              <w:t xml:space="preserve"> international student insurance as required?</w:t>
            </w:r>
            <w:r>
              <w:rPr>
                <w:rFonts w:hint="eastAsia" w:eastAsia="微软雅黑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微软雅黑"/>
                <w:kern w:val="0"/>
                <w:sz w:val="21"/>
                <w:szCs w:val="21"/>
              </w:rPr>
              <w:t xml:space="preserve"> Yes </w:t>
            </w:r>
            <w:r>
              <w:rPr>
                <w:rFonts w:hint="eastAsia" w:eastAsia="微软雅黑"/>
                <w:kern w:val="0"/>
                <w:sz w:val="21"/>
                <w:szCs w:val="21"/>
              </w:rPr>
              <w:t>/</w:t>
            </w:r>
            <w:r>
              <w:rPr>
                <w:rFonts w:eastAsia="微软雅黑"/>
                <w:kern w:val="0"/>
                <w:sz w:val="21"/>
                <w:szCs w:val="21"/>
              </w:rPr>
              <w:t>No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0" t="0" r="28575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4.25pt;margin-top:2.25pt;height:10.5pt;width:15.75pt;z-index:251662336;mso-width-relative:page;mso-height-relative:page;" fillcolor="#FFFFFF" filled="t" stroked="t" coordsize="21600,21600" o:gfxdata="UEsDBAoAAAAAAIdO4kAAAAAAAAAAAAAAAAAEAAAAZHJzL1BLAwQUAAAACACHTuJARy2g0tcAAAAI&#10;AQAADwAAAGRycy9kb3ducmV2LnhtbE2PwU7DMBBE70j8g7VI3KjdQKIS4vQAKhLHNr1wc+IlCcTr&#10;KHbawNeznOhpNZrR7Jtiu7hBnHAKvScN65UCgdR421Or4Vjt7jYgQjRkzeAJNXxjgG15fVWY3Poz&#10;7fF0iK3gEgq50dDFOOZShqZDZ8LKj0jsffjJmchyaqWdzJnL3SATpTLpTE/8oTMjPnfYfB1mp6Hu&#10;k6P52Vevyj3u7uPbUn3O7y9a396s1ROIiEv8D8MfPqNDyUy1n8kGMWjIkk3KUQ0PfNjPMsXbag1J&#10;moIsC3k5oPwFUEsDBBQAAAAIAIdO4kC2t7++LwIAAG4EAAAOAAAAZHJzL2Uyb0RvYy54bWytVF2O&#10;0zAQfkfiDpbfaZr+wG7UdLVqVYS0wEoLB3Adp7GwPWbsNi2XQeKNQ3AcxDWYON1SFoT2gTxEnsz4&#10;8/d9M87sam8N2ykMGlzJ88GQM+UkVNptSv7+3erZBWchClcJA06V/KACv5o/fTJrfaFG0ICpFDIC&#10;caFofcmbGH2RZUE2yoowAK8cJWtAKyKFuMkqFC2hW5ONhsPnWQtYeQSpQqCvyz7Jj4j4GECoay3V&#10;EuTWKhd7VFRGRJIUGu0Dnye2da1kfFvXQUVmSk5KY3rTIbRed+9sPhPFBoVvtDxSEI+h8ECTFdrR&#10;oSeopYiCbVH/AWW1RAhQx4EEm/VCkiOkIh8+8OauEV4lLWR18CfTw/+DlW92t8h0VfIxZ05YaviP&#10;z1+/f/vCxp03rQ8Fldz5W+zUBX8D8kNgDhaNcBt1jQhto0RFjPKuPvttQxcE2srW7WuoCFpsIySb&#10;9jXaDpAMYPvUjcOpG2ofmaSPNCzD0ZQzSal8PB5PU7cyUdxv9hjiSwWWdYuSIzU7gYvdTYgdGVHc&#10;lyTyYHS10sakADfrhUG2EzQYq/Qk/qTxvMw41pb8cko8/g1BXOn5G4TVke6L0bbkF+dFxh3t6hzq&#10;nV5DdSC3EPoxpUtKiwbwE2ctjWjJw8etQMWZeeXI8ct8MulmOgWT6YsRBXieWZ9nhJMEVfLIWb9c&#10;xP4ebD3qTUMn5Umjg2vqUq2Tg10He1ZHsjSGydjjlenm/DxOVb9+E/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y2g0tcAAAAIAQAADwAAAAAAAAABACAAAAAiAAAAZHJzL2Rvd25yZXYueG1sUEsB&#10;AhQAFAAAAAgAh07iQLa3v74vAgAAbgQAAA4AAAAAAAAAAQAgAAAAJg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3.5pt;margin-top:1.85pt;height:10.5pt;width:15.75pt;z-index:251661312;mso-width-relative:page;mso-height-relative:page;" fillcolor="#FFFFFF" filled="t" stroked="t" coordsize="21600,21600" o:gfxdata="UEsDBAoAAAAAAIdO4kAAAAAAAAAAAAAAAAAEAAAAZHJzL1BLAwQUAAAACACHTuJAQOuFudgAAAAI&#10;AQAADwAAAGRycy9kb3ducmV2LnhtbE2PQU+DQBSE7yb+h80z8WaXUpFKefSgqYnHll68PdgnUNld&#10;wi4t+utdT/Y4mcnMN/l21r048+g6axCWiwgEm9qqzjQIx3L3sAbhPBlFvTWM8M0OtsXtTU6Zshez&#10;5/PBNyKUGJcRQuv9kEnp6pY1uYUd2ATv046afJBjI9VIl1CuexlH0ZPU1Jmw0NLALy3XX4dJI1Rd&#10;fKSfffkW6efdyr/P5Wn6eEW8v1tGGxCeZ/8fhj/8gA5FYKrsZJQTPUISp+GLR1ilIIKfJOsERIUQ&#10;P6Ygi1xeHyh+AVBLAwQUAAAACACHTuJAP8kpfi8CAABuBAAADgAAAGRycy9lMm9Eb2MueG1srVRd&#10;jtMwEH5H4g6W32ma/sBu1HS1alWEtMBKCwdwHaexsD1m7DYtl0HijUNwHMQ1mDjdUhaE9oE8RJ7M&#10;+PP3fTPO7GpvDdspDBpcyfPBkDPlJFTabUr+/t3q2QVnIQpXCQNOlfygAr+aP30ya32hRtCAqRQy&#10;AnGhaH3Jmxh9kWVBNsqKMACvHCVrQCsihbjJKhQtoVuTjYbD51kLWHkEqUKgr8s+yY+I+BhAqGst&#10;1RLk1ioXe1RURkSSFBrtA58ntnWtZHxb10FFZkpOSmN60yG0XnfvbD4TxQaFb7Q8UhCPofBAkxXa&#10;0aEnqKWIgm1R/wFltUQIUMeBBJv1QpIjpCIfPvDmrhFeJS1kdfAn08P/g5VvdrfIdFXyCWdOWGr4&#10;j89fv3/7wiadN60PBZXc+Vvs1AV/A/JDYA4WjXAbdY0IbaNERYzyrj77bUMXBNrK1u1rqAhabCMk&#10;m/Y12g6QDGD71I3DqRtqH5mkjzQsw9GUM0mpfDweT1O3MlHcb/YY4ksFlnWLkiM1O4GL3U2IHRlR&#10;3Jck8mB0tdLGpAA364VBthM0GKv0JP6k8bzMONaW/HJKPP4NQVzp+RuE1ZHui9G25BfnRcYd7eoc&#10;6p1eQ3UgtxD6MaVLSosG8BNnLY1oycPHrUDFmXnlyPHLfDLpZjoFk+mLEQV4nlmfZ4STBFXyyFm/&#10;XMT+Hmw96k1DJ+VJo4Nr6lKtk4NdB3tWR7I0hsnY45Xp5vw8TlW/fhP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DrhbnYAAAACAEAAA8AAAAAAAAAAQAgAAAAIgAAAGRycy9kb3ducmV2LnhtbFBL&#10;AQIUABQAAAAIAIdO4kA/ySl+LwIAAG4EAAAOAAAAAAAAAAEAIAAAACc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kern w:val="0"/>
                <w:sz w:val="21"/>
                <w:szCs w:val="21"/>
              </w:rPr>
              <w:t xml:space="preserve">2. </w:t>
            </w:r>
            <w:r>
              <w:rPr>
                <w:rFonts w:hint="eastAsia"/>
                <w:kern w:val="0"/>
                <w:sz w:val="21"/>
                <w:szCs w:val="21"/>
              </w:rPr>
              <w:t>是否出现违反中国法律、校规校纪受处分情况？  是        否</w:t>
            </w:r>
          </w:p>
          <w:p>
            <w:pPr>
              <w:ind w:firstLine="210" w:firstLineChars="10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Have </w:t>
            </w:r>
            <w:r>
              <w:rPr>
                <w:rFonts w:hint="eastAsia"/>
                <w:kern w:val="0"/>
                <w:sz w:val="21"/>
                <w:szCs w:val="21"/>
              </w:rPr>
              <w:t>this student</w:t>
            </w:r>
            <w:r>
              <w:rPr>
                <w:kern w:val="0"/>
                <w:sz w:val="21"/>
                <w:szCs w:val="21"/>
              </w:rPr>
              <w:t xml:space="preserve"> been punished for violating Chinese laws or rules and regulations of GDUFS?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 xml:space="preserve">Yes 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kern w:val="0"/>
                <w:sz w:val="21"/>
                <w:szCs w:val="21"/>
              </w:rPr>
              <w:t>No</w:t>
            </w:r>
          </w:p>
          <w:p>
            <w:pPr>
              <w:ind w:right="210"/>
              <w:jc w:val="right"/>
              <w:rPr>
                <w:kern w:val="0"/>
                <w:sz w:val="21"/>
                <w:szCs w:val="21"/>
              </w:rPr>
            </w:pPr>
          </w:p>
          <w:p>
            <w:pPr>
              <w:wordWrap w:val="0"/>
              <w:ind w:right="840"/>
              <w:jc w:val="righ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留学生教育学院学生事务主管签字：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ind w:right="400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Signature</w:t>
            </w:r>
            <w:r>
              <w:rPr>
                <w:rFonts w:hint="eastAsia"/>
                <w:kern w:val="0"/>
                <w:sz w:val="21"/>
                <w:szCs w:val="21"/>
              </w:rPr>
              <w:t>(</w:t>
            </w:r>
            <w:r>
              <w:rPr>
                <w:kern w:val="0"/>
                <w:sz w:val="21"/>
                <w:szCs w:val="21"/>
              </w:rPr>
              <w:t>Institute for International Education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) </w:t>
            </w:r>
          </w:p>
          <w:p>
            <w:pPr>
              <w:ind w:right="840"/>
              <w:jc w:val="center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MBA教育中心学生事务主管签字：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ind w:right="44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kern w:val="0"/>
                <w:sz w:val="21"/>
                <w:szCs w:val="21"/>
              </w:rPr>
              <w:t>Signature</w:t>
            </w:r>
            <w:r>
              <w:rPr>
                <w:rFonts w:hint="eastAsia"/>
                <w:kern w:val="0"/>
                <w:sz w:val="21"/>
                <w:szCs w:val="21"/>
              </w:rPr>
              <w:t>(</w:t>
            </w:r>
            <w:r>
              <w:rPr>
                <w:kern w:val="0"/>
                <w:sz w:val="21"/>
                <w:szCs w:val="21"/>
              </w:rPr>
              <w:t>MBA Education Center</w:t>
            </w:r>
            <w:r>
              <w:rPr>
                <w:rFonts w:hint="eastAsia"/>
                <w:kern w:val="0"/>
                <w:sz w:val="21"/>
                <w:szCs w:val="21"/>
              </w:rPr>
              <w:t>)</w:t>
            </w:r>
          </w:p>
          <w:p>
            <w:pPr>
              <w:ind w:right="440"/>
              <w:jc w:val="center"/>
              <w:rPr>
                <w:kern w:val="0"/>
                <w:sz w:val="21"/>
                <w:szCs w:val="21"/>
              </w:rPr>
            </w:pPr>
          </w:p>
          <w:p>
            <w:pPr>
              <w:ind w:right="315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年year</w:t>
            </w:r>
            <w:r>
              <w:rPr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月month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日date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781" w:type="dxa"/>
            <w:gridSpan w:val="5"/>
          </w:tcPr>
          <w:p>
            <w:pPr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学费缴纳情况 The payment of tuition fees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 xml:space="preserve">   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  <w:p>
            <w:pPr>
              <w:ind w:right="900"/>
              <w:jc w:val="center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行政事务主管签字：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wordWrap w:val="0"/>
              <w:ind w:right="15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Signature(The Director </w:t>
            </w:r>
            <w:r>
              <w:rPr>
                <w:kern w:val="0"/>
                <w:sz w:val="21"/>
                <w:szCs w:val="21"/>
              </w:rPr>
              <w:t>of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Administration Affairs)</w:t>
            </w:r>
          </w:p>
          <w:p>
            <w:pPr>
              <w:ind w:firstLine="5985" w:firstLineChars="2850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年year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>月month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日date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4" w:hRule="atLeast"/>
        </w:trPr>
        <w:tc>
          <w:tcPr>
            <w:tcW w:w="9781" w:type="dxa"/>
            <w:gridSpan w:val="5"/>
          </w:tcPr>
          <w:p>
            <w:pPr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 xml:space="preserve">学业情况 </w:t>
            </w:r>
            <w:r>
              <w:rPr>
                <w:b/>
                <w:kern w:val="0"/>
                <w:sz w:val="21"/>
                <w:szCs w:val="21"/>
              </w:rPr>
              <w:t>Academic performance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0" t="0" r="28575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5.15pt;margin-top:2.05pt;height:10.5pt;width:15.75pt;z-index:251664384;mso-width-relative:page;mso-height-relative:page;" fillcolor="#FFFFFF" filled="t" stroked="t" coordsize="21600,21600" o:gfxdata="UEsDBAoAAAAAAIdO4kAAAAAAAAAAAAAAAAAEAAAAZHJzL1BLAwQUAAAACACHTuJA1X9CJ9cAAAAI&#10;AQAADwAAAGRycy9kb3ducmV2LnhtbE2PwU7DMBBE70j8g7VI3KidpFQQ4vQAKhLHNr1wc+IlCcTr&#10;KHbawNeznOhtRzOafVNsFzeIE06h96QhWSkQSI23PbUajtXu7gFEiIasGTyhhm8MsC2vrwqTW3+m&#10;PZ4OsRVcQiE3GroYx1zK0HToTFj5EYm9Dz85E1lOrbSTOXO5G2Sq1EY60xN/6MyIzx02X4fZaaj7&#10;9Gh+9tWrco+7LL4t1ef8/qL17U2inkBEXOJ/GP7wGR1KZqr9TDaIQcM6UxlH+UhAsL/eJDyl1pDe&#10;JyDLQl4OKH8BUEsDBBQAAAAIAIdO4kCHYkajMAIAAHAEAAAOAAAAZHJzL2Uyb0RvYy54bWytVF2O&#10;0zAQfkfiDpbfaZr+wG7UdLVqVYS0wEoLB3Adp7GwPWbsNi2XQeKNQ3AcxDWYON1SFoT2gTxYHs/4&#10;8zffzGR2tbeG7RQGDa7k+WDImXISKu02JX//bvXsgrMQhauEAadKflCBX82fPpm1vlAjaMBUChmB&#10;uFC0vuRNjL7IsiAbZUUYgFeOnDWgFZFM3GQVipbQrclGw+HzrAWsPIJUIdDpsnfyIyI+BhDqWku1&#10;BLm1ysUeFZURkVIKjfaBzxPbulYyvq3roCIzJadMY1rpEdqvuzWbz0SxQeEbLY8UxGMoPMjJCu3o&#10;0RPUUkTBtqj/gLJaIgSo40CCzfpEkiKURT58oM1dI7xKuZDUwZ9ED/8PVr7Z3SLTFXXClDMnLFX8&#10;x+ev3799YXRA6rQ+FBR052+xyy/4G5AfAnOwaITbqGtEaBslKuKUd/HZbxc6I9BVtm5fQ0XYYhsh&#10;CbWv0XaAJAHbp3ocTvVQ+8gkHVK7DEdES5IrH4/H01SvTBT3lz2G+FKBZd2m5EjlTuBidxNiR0YU&#10;9yGJPBhdrbQxycDNemGQ7QS1xip9iT/leB5mHGtLfjklHv+GIK70/Q3C6kgTY7Qt+cV5kHFHuTqF&#10;eqXXUB1ILYS+UWlMadMAfuKspSYtefi4Fag4M68cKX6ZTyZdVydjMn0xIgPPPetzj3CSoEoeOeu3&#10;i9hPwtaj3jT0Up5ydHBNVap1UrCrYM/qSJYaMQl7HJqu08/tFPXrRzH/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V/QifXAAAACAEAAA8AAAAAAAAAAQAgAAAAIgAAAGRycy9kb3ducmV2LnhtbFBL&#10;AQIUABQAAAAIAIdO4kCHYkajMAIAAHAEAAAOAAAAAAAAAAEAIAAAACY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22860</wp:posOffset>
                      </wp:positionV>
                      <wp:extent cx="200025" cy="133350"/>
                      <wp:effectExtent l="0" t="0" r="28575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7.9pt;margin-top:1.8pt;height:10.5pt;width:15.75pt;z-index:251663360;mso-width-relative:page;mso-height-relative:page;" fillcolor="#FFFFFF" filled="t" stroked="t" coordsize="21600,21600" o:gfxdata="UEsDBAoAAAAAAIdO4kAAAAAAAAAAAAAAAAAEAAAAZHJzL1BLAwQUAAAACACHTuJAhIb+QdcAAAAI&#10;AQAADwAAAGRycy9kb3ducmV2LnhtbE2PzU7DMBCE70i8g7VI3KjzU0Ib4vQAKhLHNr1w28RLEojt&#10;KHbawNOznOC2oxnNfFvsFjOIM02+d1ZBvIpAkG2c7m2r4FTt7zYgfECrcXCWFHyRh115fVVgrt3F&#10;Huh8DK3gEutzVNCFMOZS+qYjg37lRrLsvbvJYGA5tVJPeOFyM8gkijJpsLe80OFITx01n8fZKKj7&#10;5ITfh+olMtt9Gl6X6mN+e1bq9iaOHkEEWsJfGH7xGR1KZqrdbLUXg4I0vmf0wEcGgv10/ZCCqBUk&#10;6wxkWcj/D5Q/UEsDBBQAAAAIAIdO4kDT8X3vMAIAAHAEAAAOAAAAZHJzL2Uyb0RvYy54bWytVF2O&#10;0zAQfkfiDpbfaZr+wG7UdLVqVYS0wEoLB3Adp7GwPWbsNi2XQeKNQ3AcxDWYON1SFoT2gTxYHs/4&#10;8zffzGR2tbeG7RQGDa7k+WDImXISKu02JX//bvXsgrMQhauEAadKflCBX82fPpm1vlAjaMBUChmB&#10;uFC0vuRNjL7IsiAbZUUYgFeOnDWgFZFM3GQVipbQrclGw+HzrAWsPIJUIdDpsnfyIyI+BhDqWku1&#10;BLm1ysUeFZURkVIKjfaBzxPbulYyvq3roCIzJadMY1rpEdqvuzWbz0SxQeEbLY8UxGMoPMjJCu3o&#10;0RPUUkTBtqj/gLJaIgSo40CCzfpEkiKURT58oM1dI7xKuZDUwZ9ED/8PVr7Z3SLTFXXChDMnLFX8&#10;x+ev3799YXRA6rQ+FBR052+xyy/4G5AfAnOwaITbqGtEaBslKuKUd/HZbxc6I9BVtm5fQ0XYYhsh&#10;CbWv0XaAJAHbp3ocTvVQ+8gkHVK7DEdTziS58vF4PE31ykRxf9ljiC8VWNZtSo5U7gQudjchdmRE&#10;cR+SyIPR1UobkwzcrBcG2U5Qa6zSl/hTjudhxrG25JdT4vFvCOJK398grI40MUbbkl+cBxl3lKtT&#10;qFd6DdWB1ELoG5XGlDYN4CfOWmrSkoePW4GKM/PKkeKX+WTSdXUyJtMXIzLw3LM+9wgnCarkkbN+&#10;u4j9JGw96k1DL+UpRwfXVKVaJwW7CvasjmSpEZOwx6HpOv3cTlG/fhT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SG/kHXAAAACAEAAA8AAAAAAAAAAQAgAAAAIgAAAGRycy9kb3ducmV2LnhtbFBL&#10;AQIUABQAAAAIAIdO4kDT8X3vMAIAAHAEAAAOAAAAAAAAAAEAIAAAACY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1"/>
                <w:szCs w:val="21"/>
              </w:rPr>
              <w:t>1. 学籍是否为在校生？       是         否</w:t>
            </w:r>
          </w:p>
          <w:p>
            <w:pPr>
              <w:ind w:firstLine="315" w:firstLineChars="15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Is this student an enrolled student?       Yes/No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15240</wp:posOffset>
                      </wp:positionV>
                      <wp:extent cx="200025" cy="133350"/>
                      <wp:effectExtent l="0" t="0" r="28575" b="1905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0.05pt;margin-top:1.2pt;height:10.5pt;width:15.75pt;z-index:251666432;mso-width-relative:page;mso-height-relative:page;" fillcolor="#FFFFFF" filled="t" stroked="t" coordsize="21600,21600" o:gfxdata="UEsDBAoAAAAAAIdO4kAAAAAAAAAAAAAAAAAEAAAAZHJzL1BLAwQUAAAACACHTuJAlc8F+NUAAAAI&#10;AQAADwAAAGRycy9kb3ducmV2LnhtbE2PQU+EMBSE7yb+h+aZeHNbYEMUKXvQrInHXfbi7UGfgNJX&#10;Qssu+uutJz1OZjLzTblb7SjONPvBsYZko0AQt84M3Gk41fu7exA+IBscHZOGL/Kwq66vSiyMu/CB&#10;zsfQiVjCvkANfQhTIaVve7LoN24ijt67my2GKOdOmhkvsdyOMlUqlxYHjgs9TvTUU/t5XKyGZkhP&#10;+H2oX5R92Gfhda0/lrdnrW9vEvUIItAa/sLwix/RoYpMjVvYeDFqyJVKYlRDugUR/TxLchBN1NkW&#10;ZFXK/weqH1BLAwQUAAAACACHTuJAL0QxOzACAABwBAAADgAAAGRycy9lMm9Eb2MueG1srVRdbhMx&#10;EH5H4g6W38nml7arbKoqURBSgUqFAzhe766F7TFjJ5tyGSTeegiOg7gGs940hIJQH9gHy+MZf/7m&#10;m5mdX+6tYTuFQYMr+Ggw5Ew5CaV2dcE/vF+/OOcsROFKYcCpgt+pwC8Xz5/NW5+rMTRgSoWMQFzI&#10;W1/wJkafZ1mQjbIiDMArR84K0IpIJtZZiaIldGuy8XD4MmsBS48gVQh0uuqd/ICITwGEqtJSrUBu&#10;rXKxR0VlRKSUQqN94IvEtqqUjO+qKqjITMEp05hWeoT2m27NFnOR1yh8o+WBgngKhUc5WaEdPXqE&#10;Woko2Bb1H1BWS4QAVRxIsFmfSFKEshgNH2lz2wivUi4kdfBH0cP/g5VvdzfIdEmdcMaZE5Yq/uPL&#10;/fdvXxkdkDqtDzkF3fob7PIL/hrkx8AcLBvhanWFCG2jREmcRl189tuFzgh0lW3aN1AStthGSELt&#10;K7QdIEnA9qked8d6qH1kkg6pXYbjGWeSXKPJZDJL9cpE/nDZY4ivFFjWbQqOVO4ELnbXIXZkRP4Q&#10;ksiD0eVaG5MMrDdLg2wnqDXW6Uv8KcfTMONYW/CLGfH4NwRxpe9vEFZHmhijbcHPT4OMO8jVKdQr&#10;vYHyjtRC6BuVxpQ2DeBnzlpq0oKHT1uBijPz2pHiF6PptOvqZExnZ2My8NSzOfUIJwmq4JGzfruM&#10;/SRsPeq6oZdGKUcHV1SlSicFuwr2rA5kqRGTsIeh6Tr91E5Rv34Ui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VzwX41QAAAAgBAAAPAAAAAAAAAAEAIAAAACIAAABkcnMvZG93bnJldi54bWxQSwEC&#10;FAAUAAAACACHTuJAL0QxOzACAABwBAAADgAAAAAAAAABACAAAAAkAQAAZHJzL2Uyb0RvYy54bWxQ&#10;SwUGAAAAAAYABgBZAQAAx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11430</wp:posOffset>
                      </wp:positionV>
                      <wp:extent cx="200025" cy="133350"/>
                      <wp:effectExtent l="0" t="0" r="28575" b="1905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6.85pt;margin-top:0.9pt;height:10.5pt;width:15.75pt;z-index:251665408;mso-width-relative:page;mso-height-relative:page;" fillcolor="#FFFFFF" filled="t" stroked="t" coordsize="21600,21600" o:gfxdata="UEsDBAoAAAAAAIdO4kAAAAAAAAAAAAAAAAAEAAAAZHJzL1BLAwQUAAAACACHTuJAUGeIWNcAAAAI&#10;AQAADwAAAGRycy9kb3ducmV2LnhtbE2PMU/DMBCFdyT+g3VIbNSpS6FN43QAFYmxTRe2S2ySlPgc&#10;xU4b+PUcEx1P39O772XbyXXibIfQetIwnyUgLFXetFRrOBa7hxWIEJEMdp6shm8bYJvf3mSYGn+h&#10;vT0fYi24hEKKGpoY+1TKUDXWYZj53hKzTz84jHwOtTQDXrjcdVIlyZN02BJ/aLC3L42tvg6j01C2&#10;6og/++ItcevdIr5PxWn8eNX6/m6ebEBEO8X/MPzpszrk7FT6kUwQnYbH9eKZowx4AfOlWioQpQal&#10;ViDzTF4PyH8BUEsDBBQAAAAIAIdO4kB71wp3MAIAAHAEAAAOAAAAZHJzL2Uyb0RvYy54bWytVF1u&#10;EzEQfkfiDpbfyea3tKtsqipREFKBSoUDOF7vroXtMWMnm3IZJN56CI6DuAaz3jSEglAf2AfL4xl/&#10;/uabmZ1f7q1hO4VBgyv4aDDkTDkJpXZ1wT+8X7845yxE4UphwKmC36nALxfPn81bn6sxNGBKhYxA&#10;XMhbX/AmRp9nWZCNsiIMwCtHzgrQikgm1lmJoiV0a7LxcHiWtYClR5AqBDpd9U5+QMSnAEJVaalW&#10;ILdWudijojIiUkqh0T7wRWJbVUrGd1UVVGSm4JRpTCs9QvtNt2aLuchrFL7R8kBBPIXCo5ys0I4e&#10;PUKtRBRsi/oPKKslQoAqDiTYrE8kKUJZjIaPtLlthFcpF5I6+KPo4f/Byre7G2S6pE4448wJSxX/&#10;8eX++7evjA5IndaHnIJu/Q12+QV/DfJjYA6WjXC1ukKEtlGiJE6jLj777UJnBLrKNu0bKAlbbCMk&#10;ofYV2g6QJGD7VI+7Yz3UPjJJh9Quw/GMM0mu0WQymaV6ZSJ/uOwxxFcKLOs2BUcqdwIXu+sQOzIi&#10;fwhJ5MHocq2NSQbWm6VBthPUGuv0Jf6U42mYcawt+MWMePwbgrjS9zcIqyNNjNG24OenQcYd5OoU&#10;6pXeQHlHaiH0jUpjSpsG8DNnLTVpwcOnrUDFmXntSPGL0XTadXUyprOXYzLw1LM59QgnCargkbN+&#10;u4z9JGw96rqhl0YpRwdXVKVKJwW7CvasDmSpEZOwh6HpOv3UTlG/fhS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BniFjXAAAACAEAAA8AAAAAAAAAAQAgAAAAIgAAAGRycy9kb3ducmV2LnhtbFBL&#10;AQIUABQAAAAIAIdO4kB71wp3MAIAAHAEAAAOAAAAAAAAAAEAIAAAACY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1"/>
                <w:szCs w:val="21"/>
              </w:rPr>
              <w:t>2. 是否在考勤方面违反MBA教务管理相关规定？是        否</w:t>
            </w:r>
          </w:p>
          <w:p>
            <w:pPr>
              <w:ind w:left="464" w:leftChars="171" w:hanging="105" w:hangingChars="5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Has this student violated relevant rules of teaching management regarding attendance in MBA</w:t>
            </w:r>
            <w:r>
              <w:rPr>
                <w:kern w:val="0"/>
                <w:sz w:val="21"/>
                <w:szCs w:val="21"/>
              </w:rPr>
              <w:t xml:space="preserve"> Center</w:t>
            </w:r>
            <w:r>
              <w:rPr>
                <w:rFonts w:hint="eastAsia"/>
                <w:kern w:val="0"/>
                <w:sz w:val="21"/>
                <w:szCs w:val="21"/>
              </w:rPr>
              <w:t>?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Yes/No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0.15pt;margin-top:1.85pt;height:10.5pt;width:15.75pt;z-index:251670528;mso-width-relative:page;mso-height-relative:page;" fillcolor="#FFFFFF" filled="t" stroked="t" coordsize="21600,21600" o:gfxdata="UEsDBAoAAAAAAIdO4kAAAAAAAAAAAAAAAAAEAAAAZHJzL1BLAwQUAAAACACHTuJA9eX7rtYAAAAI&#10;AQAADwAAAGRycy9kb3ducmV2LnhtbE2PQU+DQBSE7yb+h80z8WZ3AUMrsvSgqYnHll56e8AKKPuW&#10;sEuL/nqfJ3uczGTmm3y72EGczeR7RxqilQJhqHZNT62GY7l72IDwAanBwZHR8G08bIvbmxyzxl1o&#10;b86H0AouIZ+hhi6EMZPS152x6FduNMTeh5ssBpZTK5sJL1xuBxkrlUqLPfFCh6N56Uz9dZithqqP&#10;j/izL9+Ufdol4X0pP+fTq9b3d5F6BhHMEv7D8IfP6FAwU+VmarwYNKRKJRzVkKxBsJ8mEV+pNMSP&#10;a5BFLq8PFL9QSwMEFAAAAAgAh07iQD4PrtAwAgAAcAQAAA4AAABkcnMvZTJvRG9jLnhtbK1UXY7T&#10;MBB+R+IOlt9pmv7AbtR0tWpVhLTASgsHcB2nsbA9Zuw2LZdB4o1DcBzENZg43VIWhPaBPFgez/jz&#10;N9/MZHa1t4btFAYNruT5YMiZchIq7TYlf/9u9eyCsxCFq4QBp0p+UIFfzZ8+mbW+UCNowFQKGYG4&#10;ULS+5E2MvsiyIBtlRRiAV46cNaAVkUzcZBWKltCtyUbD4fOsBaw8glQh0Omyd/IjIj4GEOpaS7UE&#10;ubXKxR4VlRGRUgqN9oHPE9u6VjK+reugIjMlp0xjWukR2q+7NZvPRLFB4RstjxTEYyg8yMkK7ejR&#10;E9RSRMG2qP+AsloiBKjjQILN+kSSIpRFPnygzV0jvEq5kNTBn0QP/w9WvtndItMVdcKYMycsVfzH&#10;56/fv31hdEDqtD4UFHTnb7HLL/gbkB8Cc7BohNuoa0RoGyUq4pR38dlvFzoj0FW2bl9DRdhiGyEJ&#10;ta/RdoAkAdunehxO9VD7yCQdUrsMR1POJLny8Xg8TfXKRHF/2WOILxVY1m1KjlTuBC52NyF2ZERx&#10;H5LIg9HVShuTDNysFwbZTlBrrNKX+FOO52HGsbbkl1Pi8W8I4krf3yCsjjQxRtuSX5wHGXeUq1Oo&#10;V3oN1YHUQugblcaUNg3gJ85aatKSh49bgYoz88qR4pf5ZNJ1dTIm0xcjMvDcsz73CCcJquSRs367&#10;iP0kbD3qTUMv5SlHB9dUpVonBbsK9qyOZKkRk7DHoek6/dxOUb9+FP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9eX7rtYAAAAIAQAADwAAAAAAAAABACAAAAAiAAAAZHJzL2Rvd25yZXYueG1sUEsB&#10;AhQAFAAAAAgAh07iQD4PrtAwAgAAcAQAAA4AAAAAAAAAAQAgAAAAJQ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17780</wp:posOffset>
                      </wp:positionV>
                      <wp:extent cx="200025" cy="133350"/>
                      <wp:effectExtent l="0" t="0" r="28575" b="1905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6.3pt;margin-top:1.4pt;height:10.5pt;width:15.75pt;z-index:251669504;mso-width-relative:page;mso-height-relative:page;" fillcolor="#FFFFFF" filled="t" stroked="t" coordsize="21600,21600" o:gfxdata="UEsDBAoAAAAAAIdO4kAAAAAAAAAAAAAAAAAEAAAAZHJzL1BLAwQUAAAACACHTuJAMX2UuNYAAAAI&#10;AQAADwAAAGRycy9kb3ducmV2LnhtbE2PMU/DMBSEdyT+g/WQ2KgTt1RtiNMBVCTGNl3YXuJHEojt&#10;KHbawK/nMdHxdKe77/LdbHtxpjF03mlIFwkIcrU3nWs0nMr9wwZEiOgM9t6Rhm8KsCtub3LMjL+4&#10;A52PsRFc4kKGGtoYh0zKULdkMSz8QI69Dz9ajCzHRpoRL1xue6mSZC0tdo4XWhzouaX66zhZDVWn&#10;TvhzKF8Tu90v49tcfk7vL1rf36XJE4hIc/wPwx8+o0PBTJWfnAmi17DaqjVHNSh+wP6jWqUgKtbL&#10;Dcgil9cHil9QSwMEFAAAAAgAh07iQPkl1cMxAgAAcAQAAA4AAABkcnMvZTJvRG9jLnhtbK1UXW4T&#10;MRB+R+IOlt/J5re0q2yqKlEQUoFKhQM4Xu+uhe0xYyebchkk3noIjoO4BrPeNISCUB/YB8vjGX/+&#10;5puZnV/urWE7hUGDK/hoMORMOQmldnXBP7xfvzjnLEThSmHAqYLfqcAvF8+fzVufqzE0YEqFjEBc&#10;yFtf8CZGn2dZkI2yIgzAK0fOCtCKSCbWWYmiJXRrsvFweJa1gKVHkCoEOl31Tn5AxKcAQlVpqVYg&#10;t1a52KOiMiJSSqHRPvBFYltVSsZ3VRVUZKbglGlMKz1C+023Zou5yGsUvtHyQEE8hcKjnKzQjh49&#10;Qq1EFGyL+g8oqyVCgCoOJNisTyQpQlmMho+0uW2EVykXkjr4o+jh/8HKt7sbZLos+PiMMycsVfzH&#10;l/vv374yOiB1Wh9yCrr1N9jlF/w1yI+BOVg2wtXqChHaRomSOI26+Oy3C50R6CrbtG+gJGyxjZCE&#10;2ldoO0CSgO1TPe6O9VD7yCQdUrsMxzPOJLlGk8lkluqVifzhsscQXymwrNsUHKncCVzsrkPsyIj8&#10;ISSRB6PLtTYmGVhvlgbZTlBrrNOX+FOOp2HGsbbgFzPi8W8I4krf3yCsjjQxRtuCn58GGXeQq1Oo&#10;V3oD5R2phdA3Ko0pbRrAz5y11KQFD5+2AhVn5rUjxS9G02nX1cmYzl6OycBTz+bUI5wkqIJHzvrt&#10;MvaTsPWo64ZeGqUcHVxRlSqdFOwq2LM6kKVGTMIehqbr9FM7Rf36US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F9lLjWAAAACAEAAA8AAAAAAAAAAQAgAAAAIgAAAGRycy9kb3ducmV2LnhtbFBL&#10;AQIUABQAAAAIAIdO4kD5JdXDMQIAAHAEAAAOAAAAAAAAAAEAIAAAACU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1"/>
                <w:szCs w:val="21"/>
              </w:rPr>
              <w:t>3. 是否在作业方面违反MBA教务管理相关规定？是        否</w:t>
            </w:r>
          </w:p>
          <w:p>
            <w:pPr>
              <w:ind w:left="464" w:leftChars="171" w:hanging="105" w:hangingChars="5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Has this student violated relevant rules of teaching management regarding assignment in MBA</w:t>
            </w:r>
            <w:r>
              <w:rPr>
                <w:kern w:val="0"/>
                <w:sz w:val="21"/>
                <w:szCs w:val="21"/>
              </w:rPr>
              <w:t xml:space="preserve"> Center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?   </w:t>
            </w:r>
            <w:r>
              <w:rPr>
                <w:kern w:val="0"/>
                <w:sz w:val="21"/>
                <w:szCs w:val="21"/>
              </w:rPr>
              <w:t>Yes/No</w:t>
            </w: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34290</wp:posOffset>
                      </wp:positionV>
                      <wp:extent cx="200025" cy="133350"/>
                      <wp:effectExtent l="0" t="0" r="28575" b="1905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5.05pt;margin-top:2.7pt;height:10.5pt;width:15.75pt;z-index:251668480;mso-width-relative:page;mso-height-relative:page;" fillcolor="#FFFFFF" filled="t" stroked="t" coordsize="21600,21600" o:gfxdata="UEsDBAoAAAAAAIdO4kAAAAAAAAAAAAAAAAAEAAAAZHJzL1BLAwQUAAAACACHTuJAA0JNa9cAAAAI&#10;AQAADwAAAGRycy9kb3ducmV2LnhtbE2PQU+DQBSE7yb+h80z8WZ3oUiU8uhBUxOPLb14e8ATqOwu&#10;YZcW/fWuJ3uczGTmm3y76EGceXK9NQjRSoFgU9umNy3Csdw9PIFwnkxDgzWM8M0OtsXtTU5ZYy9m&#10;z+eDb0UoMS4jhM77MZPS1R1rcis7sgnep500+SCnVjYTXUK5HmSsVCo19SYsdDTyS8f112HWCFUf&#10;H+lnX74p/bxb+/elPM0fr4j3d5HagPC8+P8w/OEHdCgCU2Vn0zgxICRrFYUowmMCIvhJGqUgKoQ4&#10;TUAWubw+UPwCUEsDBBQAAAAIAIdO4kD1uZZEMQIAAHAEAAAOAAAAZHJzL2Uyb0RvYy54bWytVF2O&#10;0zAQfkfiDpbfaZr+wDZqulq1KkJaYKWFA7iO01jYHjN2my6XQeKNQ3AcxDWYON1SFoT2gTxYHs/4&#10;8zffzGR+ebCG7RUGDa7k+WDImXISKu22JX//bv3sgrMQhauEAadKfqcCv1w8fTJvfaFG0ICpFDIC&#10;caFofcmbGH2RZUE2yoowAK8cOWtAKyKZuM0qFC2hW5ONhsPnWQtYeQSpQqDTVe/kR0R8DCDUtZZq&#10;BXJnlYs9KiojIqUUGu0DXyS2da1kfFvXQUVmSk6ZxrTSI7TfdGu2mItii8I3Wh4piMdQeJCTFdrR&#10;oyeolYiC7VD/AWW1RAhQx4EEm/WJJEUoi3z4QJvbRniVciGpgz+JHv4frHyzv0GmK+qEGWdOWKr4&#10;j89fv3/7wuiA1Gl9KCjo1t9gl1/w1yA/BOZg2Qi3VVeI0DZKVMQp7+Kz3y50RqCrbNO+hoqwxS5C&#10;EupQo+0ASQJ2SPW4O9VDHSKTdEjtMhxNOZPkysfj8TTVKxPF/WWPIb5UYFm3KTlSuRO42F+H2JER&#10;xX1IIg9GV2ttTDJwu1kaZHtBrbFOX+JPOZ6HGcfaks+mxOPfEMSVvr9BWB1pYoy2Jb84DzLuKFen&#10;UK/0Bqo7Uguhb1QaU9o0gJ84a6lJSx4+7gQqzswrR4rP8smk6+pkTKYvRmTguWdz7hFOElTJI2f9&#10;dhn7Sdh51NuGXspTjg6uqEq1Tgp2FexZHclSIyZhj0PTdfq5naJ+/Sg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DQk1r1wAAAAgBAAAPAAAAAAAAAAEAIAAAACIAAABkcnMvZG93bnJldi54bWxQ&#10;SwECFAAUAAAACACHTuJA9bmWRDECAABwBAAADgAAAAAAAAABACAAAAAmAQAAZHJzL2Uyb0RvYy54&#10;bWxQSwUGAAAAAAYABgBZAQAAy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36195</wp:posOffset>
                      </wp:positionV>
                      <wp:extent cx="200025" cy="133350"/>
                      <wp:effectExtent l="0" t="0" r="28575" b="1905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8.5pt;margin-top:2.85pt;height:10.5pt;width:15.75pt;z-index:251667456;mso-width-relative:page;mso-height-relative:page;" fillcolor="#FFFFFF" filled="t" stroked="t" coordsize="21600,21600" o:gfxdata="UEsDBAoAAAAAAIdO4kAAAAAAAAAAAAAAAAAEAAAAZHJzL1BLAwQUAAAACACHTuJAplHDydgAAAAI&#10;AQAADwAAAGRycy9kb3ducmV2LnhtbE2PzU7DMBCE70i8g7VI3KjzQ5sS4vQAKhLHNr1w28RLEojX&#10;Uey0gafHnOA4mtHMN8VuMYM40+R6ywriVQSCuLG651bBqdrfbUE4j6xxsEwKvsjBrry+KjDX9sIH&#10;Oh99K0IJuxwVdN6PuZSu6cigW9mROHjvdjLog5xaqSe8hHIzyCSKNtJgz2Ghw5GeOmo+j7NRUPfJ&#10;Cb8P1UtkHvapf12qj/ntWanbmzh6BOFp8X9h+MUP6FAGptrOrJ0YFKRxFr54BesMRPDT++0aRK0g&#10;2WQgy0L+P1D+AFBLAwQUAAAACACHTuJAoSqtCDACAABwBAAADgAAAGRycy9lMm9Eb2MueG1srVRd&#10;jtMwEH5H4g6W32ma/sBu1HS1alWEtMBKCwdwHaexsD1m7DYtl0HijUNwHMQ1mDjdUhaE9oE8WB7P&#10;+PM338xkdrW3hu0UBg2u5PlgyJlyEirtNiV//2717IKzEIWrhAGnSn5QgV/Nnz6Ztb5QI2jAVAoZ&#10;gbhQtL7kTYy+yLIgG2VFGIBXjpw1oBWRTNxkFYqW0K3JRsPh86wFrDyCVCHQ6bJ38iMiPgYQ6lpL&#10;tQS5tcrFHhWVEZFSCo32gc8T27pWMr6t66AiMyWnTGNa6RHar7s1m89EsUHhGy2PFMRjKDzIyQrt&#10;6NET1FJEwbao/4CyWiIEqONAgs36RJIilEU+fKDNXSO8SrmQ1MGfRA//D1a+2d0i0xV1AtXdCUsV&#10;//H56/dvXxgdkDqtDwUF3flb7PIL/gbkh8AcLBrhNuoaEdpGiYo45V189tuFzgh0la3b11ARtthG&#10;SELta7QdIEnA9qkeh1M91D4ySYfULsPRlDNJrnw8Hk9TvTJR3F/2GOJLBZZ1m5IjlTuBi91NiB0Z&#10;UdyHJPJgdLXSxiQDN+uFQbYT1Bqr9CX+lON5mHGsLfnllHj8G4K40vc3CKsjTYzRtuQX50HGHeXq&#10;FOqVXkN1ILUQ+kalMaVNA/iJs5aatOTh41ag4sy8cqT4ZT6ZdF2djMn0xYgMPPeszz3CSYIqeeSs&#10;3y5iPwlbj3rT0Et5ytHBNVWp1knBroI9qyNZasQk7HFouk4/t1PUrx/F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mUcPJ2AAAAAgBAAAPAAAAAAAAAAEAIAAAACIAAABkcnMvZG93bnJldi54bWxQ&#10;SwECFAAUAAAACACHTuJAoSqtCDACAABwBAAADgAAAAAAAAABACAAAAAnAQAAZHJzL2Uyb0RvYy54&#10;bWxQSwUGAAAAAAYABgBZAQAAy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1"/>
                <w:szCs w:val="21"/>
              </w:rPr>
              <w:t>4. 是否有挂科现象？         是         否</w:t>
            </w:r>
          </w:p>
          <w:p>
            <w:pPr>
              <w:ind w:firstLine="315" w:firstLineChars="15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Has this student failed in </w:t>
            </w:r>
            <w:r>
              <w:rPr>
                <w:kern w:val="0"/>
                <w:sz w:val="21"/>
                <w:szCs w:val="21"/>
              </w:rPr>
              <w:t>previous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exams?  </w:t>
            </w:r>
            <w:r>
              <w:rPr>
                <w:kern w:val="0"/>
                <w:sz w:val="21"/>
                <w:szCs w:val="21"/>
              </w:rPr>
              <w:t>Yes/No</w:t>
            </w: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wordWrap w:val="0"/>
              <w:ind w:right="375"/>
              <w:jc w:val="righ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教学主管签字：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Signature(The Director of Studies)</w:t>
            </w:r>
          </w:p>
          <w:p>
            <w:pPr>
              <w:ind w:right="315"/>
              <w:jc w:val="right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年year</w:t>
            </w:r>
            <w:r>
              <w:rPr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月month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>日date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</w:trPr>
        <w:tc>
          <w:tcPr>
            <w:tcW w:w="9781" w:type="dxa"/>
            <w:gridSpan w:val="5"/>
          </w:tcPr>
          <w:p>
            <w:pPr>
              <w:spacing w:before="156" w:beforeLines="50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 xml:space="preserve">学院意见 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Opinion of the</w:t>
            </w:r>
            <w:r>
              <w:rPr>
                <w:b/>
                <w:kern w:val="0"/>
                <w:sz w:val="21"/>
                <w:szCs w:val="21"/>
              </w:rPr>
              <w:t xml:space="preserve"> School of Business</w:t>
            </w:r>
          </w:p>
          <w:p>
            <w:pPr>
              <w:spacing w:before="156" w:beforeLines="50"/>
              <w:rPr>
                <w:b/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经审核，并在</w:t>
            </w:r>
            <w:r>
              <w:rPr>
                <w:rFonts w:hint="eastAsia"/>
                <w:kern w:val="0"/>
                <w:sz w:val="21"/>
                <w:szCs w:val="21"/>
              </w:rPr>
              <w:t>本单位公示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天，无异议，现批准该同学获得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——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学年第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kern w:val="0"/>
                <w:sz w:val="21"/>
                <w:szCs w:val="21"/>
              </w:rPr>
              <w:t>学期留学生奖学金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1"/>
                <w:szCs w:val="21"/>
              </w:rPr>
              <w:t>元。</w:t>
            </w:r>
          </w:p>
          <w:p>
            <w:pPr>
              <w:ind w:firstLine="420" w:firstLineChars="20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There is no dissent after </w:t>
            </w:r>
            <w:r>
              <w:rPr>
                <w:kern w:val="0"/>
                <w:sz w:val="21"/>
                <w:szCs w:val="21"/>
              </w:rPr>
              <w:t xml:space="preserve">the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materials were reviewed and </w:t>
            </w:r>
            <w:r>
              <w:rPr>
                <w:kern w:val="0"/>
                <w:sz w:val="21"/>
                <w:szCs w:val="21"/>
              </w:rPr>
              <w:t>publicly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>displayed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for__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_ days. Therefore, </w:t>
            </w:r>
            <w:r>
              <w:rPr>
                <w:kern w:val="0"/>
                <w:sz w:val="21"/>
                <w:szCs w:val="21"/>
              </w:rPr>
              <w:t>the school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now approve</w:t>
            </w:r>
            <w:r>
              <w:rPr>
                <w:kern w:val="0"/>
                <w:sz w:val="21"/>
                <w:szCs w:val="21"/>
              </w:rPr>
              <w:t>s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that this student </w:t>
            </w:r>
            <w:r>
              <w:rPr>
                <w:kern w:val="0"/>
                <w:sz w:val="21"/>
                <w:szCs w:val="21"/>
              </w:rPr>
              <w:t>is granted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>the S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cholarship for </w:t>
            </w:r>
            <w:r>
              <w:rPr>
                <w:kern w:val="0"/>
                <w:sz w:val="21"/>
                <w:szCs w:val="21"/>
              </w:rPr>
              <w:t>I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nternational </w:t>
            </w:r>
            <w:r>
              <w:rPr>
                <w:kern w:val="0"/>
                <w:sz w:val="21"/>
                <w:szCs w:val="21"/>
              </w:rPr>
              <w:t>S</w:t>
            </w:r>
            <w:r>
              <w:rPr>
                <w:rFonts w:hint="eastAsia"/>
                <w:kern w:val="0"/>
                <w:sz w:val="21"/>
                <w:szCs w:val="21"/>
              </w:rPr>
              <w:t>tudents in the_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_    </w:t>
            </w:r>
            <w:r>
              <w:rPr>
                <w:kern w:val="0"/>
                <w:sz w:val="21"/>
                <w:szCs w:val="21"/>
              </w:rPr>
              <w:t xml:space="preserve">(first/second)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term </w:t>
            </w:r>
            <w:r>
              <w:rPr>
                <w:kern w:val="0"/>
                <w:sz w:val="21"/>
                <w:szCs w:val="21"/>
              </w:rPr>
              <w:t xml:space="preserve">of the </w:t>
            </w:r>
            <w:r>
              <w:rPr>
                <w:rFonts w:hint="eastAsia"/>
                <w:kern w:val="0"/>
                <w:sz w:val="21"/>
                <w:szCs w:val="21"/>
              </w:rPr>
              <w:t>academic year from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___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to___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with the total amount of____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>RMB.</w:t>
            </w:r>
          </w:p>
          <w:p>
            <w:pPr>
              <w:ind w:firstLine="420" w:firstLineChars="200"/>
              <w:rPr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rPr>
                <w:kern w:val="0"/>
                <w:sz w:val="21"/>
                <w:szCs w:val="21"/>
              </w:rPr>
            </w:pPr>
          </w:p>
          <w:p>
            <w:pPr>
              <w:ind w:right="420" w:firstLine="5460" w:firstLineChars="260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主管领导签字：</w:t>
            </w:r>
            <w:r>
              <w:rPr>
                <w:kern w:val="0"/>
                <w:sz w:val="21"/>
                <w:szCs w:val="21"/>
              </w:rPr>
              <w:t>____________</w:t>
            </w:r>
            <w:r>
              <w:rPr>
                <w:rFonts w:hint="eastAsia"/>
                <w:kern w:val="0"/>
                <w:sz w:val="21"/>
                <w:szCs w:val="21"/>
              </w:rPr>
              <w:t>（单位盖章</w:t>
            </w:r>
            <w:r>
              <w:rPr>
                <w:kern w:val="0"/>
                <w:sz w:val="21"/>
                <w:szCs w:val="21"/>
              </w:rPr>
              <w:t>)</w:t>
            </w:r>
          </w:p>
          <w:p>
            <w:pPr>
              <w:ind w:right="420" w:firstLine="5565" w:firstLineChars="265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Signature</w:t>
            </w:r>
            <w:r>
              <w:rPr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 (stamp)</w:t>
            </w:r>
          </w:p>
          <w:p>
            <w:pPr>
              <w:ind w:right="420" w:firstLine="5985" w:firstLineChars="285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年year</w:t>
            </w:r>
            <w:r>
              <w:rPr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1"/>
                <w:szCs w:val="21"/>
              </w:rPr>
              <w:t>月month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/>
                <w:kern w:val="0"/>
                <w:sz w:val="21"/>
                <w:szCs w:val="21"/>
              </w:rPr>
              <w:t>日date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9781" w:type="dxa"/>
            <w:gridSpan w:val="5"/>
          </w:tcPr>
          <w:p>
            <w:pPr>
              <w:spacing w:line="276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备注</w:t>
            </w:r>
            <w:r>
              <w:rPr>
                <w:b/>
                <w:kern w:val="0"/>
                <w:sz w:val="24"/>
              </w:rPr>
              <w:t>Notes</w:t>
            </w:r>
          </w:p>
          <w:p>
            <w:pPr>
              <w:spacing w:line="276" w:lineRule="auto"/>
              <w:rPr>
                <w:b/>
                <w:kern w:val="0"/>
                <w:sz w:val="24"/>
              </w:rPr>
            </w:pPr>
          </w:p>
          <w:p>
            <w:pPr>
              <w:spacing w:line="276" w:lineRule="auto"/>
              <w:ind w:firstLine="422" w:firstLineChars="200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本表正反面打印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，申请人提交</w:t>
            </w:r>
            <w:r>
              <w:rPr>
                <w:rFonts w:hint="eastAsia"/>
                <w:kern w:val="0"/>
                <w:sz w:val="21"/>
                <w:szCs w:val="21"/>
              </w:rPr>
              <w:t>此表的同时需提交以下材料：</w:t>
            </w:r>
          </w:p>
          <w:p>
            <w:pPr>
              <w:spacing w:line="276" w:lineRule="auto"/>
              <w:ind w:firstLine="420" w:firstLineChars="20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This form is printed on both sides of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one </w:t>
            </w:r>
            <w:r>
              <w:rPr>
                <w:kern w:val="0"/>
                <w:sz w:val="21"/>
                <w:szCs w:val="21"/>
              </w:rPr>
              <w:t>A4 paper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. </w:t>
            </w:r>
            <w:r>
              <w:rPr>
                <w:kern w:val="0"/>
                <w:sz w:val="21"/>
                <w:szCs w:val="21"/>
              </w:rPr>
              <w:t>The applicant handing in this form should also provide the materials listed below:</w:t>
            </w:r>
          </w:p>
          <w:p>
            <w:pPr>
              <w:spacing w:line="276" w:lineRule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1.护照复印件</w:t>
            </w:r>
            <w:r>
              <w:rPr>
                <w:kern w:val="0"/>
                <w:sz w:val="21"/>
                <w:szCs w:val="21"/>
              </w:rPr>
              <w:t>The copy of passport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</w:p>
          <w:p>
            <w:pPr>
              <w:spacing w:line="276" w:lineRule="auto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2.《境外人员临时住宿登记表》复印件</w:t>
            </w:r>
            <w:r>
              <w:rPr>
                <w:kern w:val="0"/>
                <w:sz w:val="21"/>
                <w:szCs w:val="21"/>
              </w:rPr>
              <w:t xml:space="preserve">The copy of the </w:t>
            </w:r>
            <w:r>
              <w:rPr>
                <w:rFonts w:eastAsia="微软雅黑"/>
                <w:kern w:val="0"/>
                <w:sz w:val="21"/>
                <w:szCs w:val="21"/>
              </w:rPr>
              <w:t>Registration Form of Temporary Residence for Visitors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3. 成绩单 </w:t>
            </w:r>
            <w:r>
              <w:rPr>
                <w:kern w:val="0"/>
                <w:sz w:val="21"/>
                <w:szCs w:val="21"/>
              </w:rPr>
              <w:t>Academic transcript</w:t>
            </w:r>
          </w:p>
        </w:tc>
      </w:tr>
    </w:tbl>
    <w:p/>
    <w:sectPr>
      <w:pgSz w:w="11906" w:h="16838"/>
      <w:pgMar w:top="964" w:right="720" w:bottom="96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NzliZThjODcwY2ZjZDg3NjFiMTY0ODBiNzI0YzUifQ=="/>
  </w:docVars>
  <w:rsids>
    <w:rsidRoot w:val="00960322"/>
    <w:rsid w:val="00010E5F"/>
    <w:rsid w:val="00096F95"/>
    <w:rsid w:val="000A4382"/>
    <w:rsid w:val="001B727C"/>
    <w:rsid w:val="002A49CF"/>
    <w:rsid w:val="002B1CB3"/>
    <w:rsid w:val="002B285D"/>
    <w:rsid w:val="002D7D8E"/>
    <w:rsid w:val="00354562"/>
    <w:rsid w:val="00392937"/>
    <w:rsid w:val="003B7EC9"/>
    <w:rsid w:val="005051F5"/>
    <w:rsid w:val="006976A7"/>
    <w:rsid w:val="00771664"/>
    <w:rsid w:val="007947DF"/>
    <w:rsid w:val="00825EF2"/>
    <w:rsid w:val="008B4720"/>
    <w:rsid w:val="008E0C8F"/>
    <w:rsid w:val="00960322"/>
    <w:rsid w:val="009629CB"/>
    <w:rsid w:val="00976C54"/>
    <w:rsid w:val="009D2DDD"/>
    <w:rsid w:val="00B8173F"/>
    <w:rsid w:val="00C87EBF"/>
    <w:rsid w:val="00CC6101"/>
    <w:rsid w:val="00D97887"/>
    <w:rsid w:val="00ED3430"/>
    <w:rsid w:val="00F1759B"/>
    <w:rsid w:val="00F324D5"/>
    <w:rsid w:val="00FA3587"/>
    <w:rsid w:val="237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767</Words>
  <Characters>2262</Characters>
  <Lines>23</Lines>
  <Paragraphs>6</Paragraphs>
  <TotalTime>170</TotalTime>
  <ScaleCrop>false</ScaleCrop>
  <LinksUpToDate>false</LinksUpToDate>
  <CharactersWithSpaces>3184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2019-02-26T02:36:00Z</dcterms:created>
  <dc:creator>n4041</dc:creator>
  <cp:lastModifiedBy>Martin</cp:lastModifiedBy>
  <cp:lastPrinted>2019-09-16T01:32:00Z</cp:lastPrinted>
  <dcterms:modified xsi:type="dcterms:W3CDTF">2023-09-12T02:34:44Z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9A0483DF394A4E2BA886F50CB2343262_12</vt:lpwstr>
  </property>
</Properties>
</file>